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07A21378" w14:textId="1F509CF7" w:rsidR="00332DBB" w:rsidRDefault="00332DBB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Pastoral Studies Institute</w:t>
      </w:r>
    </w:p>
    <w:p w14:paraId="2A3416A8" w14:textId="4717723B" w:rsidR="00332DBB" w:rsidRPr="00332DBB" w:rsidRDefault="00332DBB" w:rsidP="00332DBB">
      <w:r w:rsidRPr="00332DBB">
        <w:t>God calls men from all walks of life to serve as ministers</w:t>
      </w:r>
      <w:r>
        <w:t xml:space="preserve"> </w:t>
      </w:r>
      <w:r w:rsidRPr="00332DBB">
        <w:t>of his gospel. Non-traditiona</w:t>
      </w:r>
      <w:r>
        <w:t xml:space="preserve">l students in the U.S. pursuing </w:t>
      </w:r>
      <w:r w:rsidRPr="00332DBB">
        <w:t>ministry as a second car</w:t>
      </w:r>
      <w:r>
        <w:t xml:space="preserve">eer; immigrants who come to the </w:t>
      </w:r>
      <w:r w:rsidRPr="00332DBB">
        <w:t>U.S., hear the saving m</w:t>
      </w:r>
      <w:r>
        <w:t xml:space="preserve">essage, and want to share it in </w:t>
      </w:r>
      <w:r w:rsidRPr="00332DBB">
        <w:t>their home country; or church lead</w:t>
      </w:r>
      <w:r>
        <w:t xml:space="preserve">ers in countries around </w:t>
      </w:r>
      <w:r w:rsidRPr="00332DBB">
        <w:t xml:space="preserve">the world who seek out training in </w:t>
      </w:r>
      <w:r>
        <w:t xml:space="preserve">confessional Lutheran </w:t>
      </w:r>
      <w:r w:rsidRPr="00332DBB">
        <w:t>doctrine to better lead their own churches can b</w:t>
      </w:r>
      <w:r>
        <w:t xml:space="preserve">e served </w:t>
      </w:r>
      <w:r w:rsidRPr="00332DBB">
        <w:t>by the Wisconsin Lut</w:t>
      </w:r>
      <w:r>
        <w:t xml:space="preserve">heran Seminary Pastoral Studies </w:t>
      </w:r>
      <w:r w:rsidRPr="00332DBB">
        <w:t>Institute (PSI) and world mission seminary program.</w:t>
      </w:r>
    </w:p>
    <w:p w14:paraId="73AC52FB" w14:textId="6CF1BD86" w:rsidR="00332DBB" w:rsidRDefault="00332DBB" w:rsidP="00332DBB">
      <w:r w:rsidRPr="00332DBB">
        <w:t xml:space="preserve">The PSI trains men like </w:t>
      </w:r>
      <w:r>
        <w:t xml:space="preserve">these and hundreds of others in </w:t>
      </w:r>
      <w:r w:rsidRPr="00332DBB">
        <w:t>different countries and stages of life to become pastors.</w:t>
      </w:r>
      <w:r>
        <w:t xml:space="preserve"> </w:t>
      </w:r>
      <w:r>
        <w:t>To learn more about WELS ministerial training f</w:t>
      </w:r>
      <w:r>
        <w:t xml:space="preserve">or nontraditional </w:t>
      </w:r>
      <w:r>
        <w:t>students in the</w:t>
      </w:r>
      <w:r>
        <w:t xml:space="preserve"> U.S. and church leaders around </w:t>
      </w:r>
      <w:r>
        <w:t>the world, visit wls.wels.net/pastoral-studies-institute.</w:t>
      </w:r>
    </w:p>
    <w:p w14:paraId="17F46630" w14:textId="77777777" w:rsidR="00332DBB" w:rsidRDefault="00332DBB" w:rsidP="00CD797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9F685BB" w14:textId="5E5FB01E" w:rsidR="00800952" w:rsidRDefault="00800952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National Worship Conference coming up</w:t>
      </w:r>
    </w:p>
    <w:p w14:paraId="6C591B62" w14:textId="562D6BEC" w:rsidR="00800952" w:rsidRPr="00800952" w:rsidRDefault="00800952" w:rsidP="00800952">
      <w:r>
        <w:t>Register now for the WELS Nation</w:t>
      </w:r>
      <w:r w:rsidR="007F61B2">
        <w:t>al</w:t>
      </w:r>
      <w:r>
        <w:t xml:space="preserve"> Conference on Worship Music and the Arts. </w:t>
      </w:r>
      <w:r w:rsidRPr="00800952">
        <w:t>The WELS Commission on Worship will be hosting its</w:t>
      </w:r>
      <w:r>
        <w:t xml:space="preserve"> </w:t>
      </w:r>
      <w:r w:rsidRPr="00800952">
        <w:t>triennial National W</w:t>
      </w:r>
      <w:r>
        <w:t xml:space="preserve">orship Conference June 13−16 at Carthage College, Kenosha, Wis. </w:t>
      </w:r>
      <w:r w:rsidRPr="00800952">
        <w:t>NEW this year, a regional worship conference</w:t>
      </w:r>
      <w:r>
        <w:t xml:space="preserve"> will be held </w:t>
      </w:r>
      <w:r w:rsidRPr="00800952">
        <w:t>in Irvine, Calif., June 27−30.</w:t>
      </w:r>
    </w:p>
    <w:p w14:paraId="6999117E" w14:textId="38C42777" w:rsidR="00800952" w:rsidRDefault="00800952" w:rsidP="00800952">
      <w:r w:rsidRPr="00800952">
        <w:t>Both conference</w:t>
      </w:r>
      <w:r>
        <w:t>s will be celebrating the 500</w:t>
      </w:r>
      <w:r w:rsidRPr="00800952">
        <w:rPr>
          <w:vertAlign w:val="superscript"/>
        </w:rPr>
        <w:t>th</w:t>
      </w:r>
      <w:r>
        <w:t xml:space="preserve"> </w:t>
      </w:r>
      <w:r w:rsidRPr="00800952">
        <w:t>anniversary of the Lutheran Reformati</w:t>
      </w:r>
      <w:r>
        <w:t xml:space="preserve">on, with a focus </w:t>
      </w:r>
      <w:r w:rsidRPr="00800952">
        <w:t>on Martin Luther’s contr</w:t>
      </w:r>
      <w:r>
        <w:t xml:space="preserve">ibution to Lutheran worship and </w:t>
      </w:r>
      <w:r w:rsidRPr="00800952">
        <w:t xml:space="preserve">how his </w:t>
      </w:r>
      <w:r>
        <w:t xml:space="preserve">legacy is still relevant today. </w:t>
      </w:r>
      <w:r w:rsidRPr="00800952">
        <w:t>The worship conference</w:t>
      </w:r>
      <w:r>
        <w:t xml:space="preserve">s offer something for everyone. </w:t>
      </w:r>
      <w:r w:rsidRPr="00800952">
        <w:t>They are not only for pastors and musicians.</w:t>
      </w:r>
    </w:p>
    <w:p w14:paraId="6CE814F9" w14:textId="1100A48F" w:rsidR="00E33467" w:rsidRDefault="00800952" w:rsidP="00800952">
      <w:r>
        <w:t>Visit wels.net/worshipconference to learn more.</w:t>
      </w:r>
    </w:p>
    <w:p w14:paraId="7B5DAA0C" w14:textId="77777777" w:rsidR="00800952" w:rsidRDefault="00800952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14:paraId="25E85561" w14:textId="1756E360" w:rsidR="00CD797F" w:rsidRPr="00CD797F" w:rsidRDefault="00CD797F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Every Neighbor, Every Nation</w:t>
      </w:r>
      <w:r>
        <w:rPr>
          <w:rFonts w:cs="FrutigerLTStd-Light"/>
        </w:rPr>
        <w:br/>
        <w:t xml:space="preserve">Discover what’s new in WELS Home and World Missions—how the synod is reaching out to souls around the corner and around the world. Find out how to get a free, special issue of </w:t>
      </w:r>
      <w:r w:rsidRPr="003A4113">
        <w:rPr>
          <w:rFonts w:cs="FrutigerLTStd-Light"/>
          <w:i/>
        </w:rPr>
        <w:t>Forward in Christ</w:t>
      </w:r>
      <w:r>
        <w:rPr>
          <w:rFonts w:cs="FrutigerLTStd-Light"/>
        </w:rPr>
        <w:t xml:space="preserve"> magazine that highlights WELS missions. Visit wels.net/missions to get your free issue, read stories about missions, and hear from the missionaries.</w:t>
      </w:r>
    </w:p>
    <w:p w14:paraId="4157D72E" w14:textId="39C829DC" w:rsidR="005B2623" w:rsidRDefault="005B2623" w:rsidP="005B2623">
      <w:pPr>
        <w:autoSpaceDE w:val="0"/>
        <w:autoSpaceDN w:val="0"/>
        <w:adjustRightInd w:val="0"/>
        <w:spacing w:after="0" w:line="240" w:lineRule="auto"/>
      </w:pPr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</w:t>
      </w:r>
      <w:r>
        <w:lastRenderedPageBreak/>
        <w:t>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32DBB"/>
    <w:rsid w:val="00346FF0"/>
    <w:rsid w:val="00377C45"/>
    <w:rsid w:val="003A4113"/>
    <w:rsid w:val="003E376C"/>
    <w:rsid w:val="00403AEC"/>
    <w:rsid w:val="00486E4D"/>
    <w:rsid w:val="00492DD9"/>
    <w:rsid w:val="004C3CBA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681325"/>
    <w:rsid w:val="0068472E"/>
    <w:rsid w:val="00706875"/>
    <w:rsid w:val="00747FC0"/>
    <w:rsid w:val="00765442"/>
    <w:rsid w:val="007B2CA1"/>
    <w:rsid w:val="007C3816"/>
    <w:rsid w:val="007C7D62"/>
    <w:rsid w:val="007D4376"/>
    <w:rsid w:val="007F61B2"/>
    <w:rsid w:val="00800952"/>
    <w:rsid w:val="00847304"/>
    <w:rsid w:val="00867A57"/>
    <w:rsid w:val="008D2923"/>
    <w:rsid w:val="00964AA9"/>
    <w:rsid w:val="0098257F"/>
    <w:rsid w:val="00A90005"/>
    <w:rsid w:val="00A938DA"/>
    <w:rsid w:val="00AE2B7D"/>
    <w:rsid w:val="00B53765"/>
    <w:rsid w:val="00B67353"/>
    <w:rsid w:val="00B76882"/>
    <w:rsid w:val="00B836AF"/>
    <w:rsid w:val="00B86957"/>
    <w:rsid w:val="00BA0DD1"/>
    <w:rsid w:val="00C45B15"/>
    <w:rsid w:val="00C53624"/>
    <w:rsid w:val="00C60B31"/>
    <w:rsid w:val="00CA2A1C"/>
    <w:rsid w:val="00CD0098"/>
    <w:rsid w:val="00CD797F"/>
    <w:rsid w:val="00D5073C"/>
    <w:rsid w:val="00D54CE9"/>
    <w:rsid w:val="00D71C7D"/>
    <w:rsid w:val="00DC294A"/>
    <w:rsid w:val="00E246E5"/>
    <w:rsid w:val="00E33467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33</cp:revision>
  <cp:lastPrinted>2015-11-05T16:28:00Z</cp:lastPrinted>
  <dcterms:created xsi:type="dcterms:W3CDTF">2016-06-01T15:06:00Z</dcterms:created>
  <dcterms:modified xsi:type="dcterms:W3CDTF">2017-03-30T16:28:00Z</dcterms:modified>
</cp:coreProperties>
</file>